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7BE7" w14:textId="327CDE9A" w:rsidR="00385A11" w:rsidRPr="00D10943" w:rsidRDefault="00311934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10943">
        <w:rPr>
          <w:rFonts w:ascii="Times New Roman" w:hAnsi="Times New Roman" w:cs="Times New Roman"/>
          <w:sz w:val="28"/>
          <w:szCs w:val="28"/>
        </w:rPr>
        <w:t>Сегодня, в рамках приоритетного проекта «Здоровый регион» и накануне Всемирного Дня борьбы с сахарным диабетом, сотрудники ГУЗ «ЛГП №1» провели акцию «</w:t>
      </w:r>
      <w:r w:rsidR="00D822EA" w:rsidRPr="00D10943">
        <w:rPr>
          <w:rFonts w:ascii="Times New Roman" w:hAnsi="Times New Roman" w:cs="Times New Roman"/>
          <w:sz w:val="28"/>
          <w:szCs w:val="28"/>
        </w:rPr>
        <w:t>Диабет</w:t>
      </w:r>
      <w:r w:rsidR="00491489" w:rsidRPr="00D10943">
        <w:rPr>
          <w:rFonts w:ascii="Times New Roman" w:hAnsi="Times New Roman" w:cs="Times New Roman"/>
          <w:sz w:val="28"/>
          <w:szCs w:val="28"/>
        </w:rPr>
        <w:t xml:space="preserve"> </w:t>
      </w:r>
      <w:r w:rsidR="00D10943" w:rsidRPr="00D10943">
        <w:rPr>
          <w:rFonts w:ascii="Times New Roman" w:hAnsi="Times New Roman" w:cs="Times New Roman"/>
          <w:sz w:val="28"/>
          <w:szCs w:val="28"/>
        </w:rPr>
        <w:t>- узнай</w:t>
      </w:r>
      <w:r w:rsidR="00D822EA" w:rsidRPr="00D10943">
        <w:rPr>
          <w:rFonts w:ascii="Times New Roman" w:hAnsi="Times New Roman" w:cs="Times New Roman"/>
          <w:sz w:val="28"/>
          <w:szCs w:val="28"/>
        </w:rPr>
        <w:t xml:space="preserve"> вовремя!</w:t>
      </w:r>
      <w:r w:rsidRPr="00D10943">
        <w:rPr>
          <w:rFonts w:ascii="Times New Roman" w:hAnsi="Times New Roman" w:cs="Times New Roman"/>
          <w:sz w:val="28"/>
          <w:szCs w:val="28"/>
        </w:rPr>
        <w:t>»</w:t>
      </w:r>
      <w:r w:rsidR="00D822EA" w:rsidRPr="00D10943">
        <w:rPr>
          <w:rFonts w:ascii="Times New Roman" w:hAnsi="Times New Roman" w:cs="Times New Roman"/>
          <w:sz w:val="28"/>
          <w:szCs w:val="28"/>
        </w:rPr>
        <w:t>. Б</w:t>
      </w:r>
      <w:r w:rsidRPr="00D10943">
        <w:rPr>
          <w:rFonts w:ascii="Times New Roman" w:hAnsi="Times New Roman" w:cs="Times New Roman"/>
          <w:sz w:val="28"/>
          <w:szCs w:val="28"/>
        </w:rPr>
        <w:t xml:space="preserve">олее 40 человек смогли определить </w:t>
      </w:r>
      <w:r w:rsidR="00D10943" w:rsidRPr="00D10943">
        <w:rPr>
          <w:rFonts w:ascii="Times New Roman" w:hAnsi="Times New Roman" w:cs="Times New Roman"/>
          <w:sz w:val="28"/>
          <w:szCs w:val="28"/>
        </w:rPr>
        <w:t>свой вес</w:t>
      </w:r>
      <w:r w:rsidRPr="00D10943">
        <w:rPr>
          <w:rFonts w:ascii="Times New Roman" w:hAnsi="Times New Roman" w:cs="Times New Roman"/>
          <w:sz w:val="28"/>
          <w:szCs w:val="28"/>
        </w:rPr>
        <w:t xml:space="preserve">, индекс массы тела, уровень глюкозы и получить квалифицированную консультацию наших врачей эндокринологов – Дианы Николаевны Козыревой и </w:t>
      </w:r>
      <w:r w:rsidR="004A6D35" w:rsidRPr="00D10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Ананьевой Евгении Александровны.</w:t>
      </w:r>
    </w:p>
    <w:p w14:paraId="5975056A" w14:textId="77777777" w:rsidR="00D822EA" w:rsidRPr="00D10943" w:rsidRDefault="004A6D35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10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 нами, как всегда, работали наши  юные помощники волонтеры медики </w:t>
      </w:r>
      <w:r w:rsidR="00D822EA" w:rsidRPr="00D10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Их задача состояла в проведении антро</w:t>
      </w:r>
      <w:bookmarkStart w:id="0" w:name="_GoBack"/>
      <w:bookmarkEnd w:id="0"/>
      <w:r w:rsidR="00D822EA" w:rsidRPr="00D10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пометрии, распространении информационного материала по вопросам профилактики различных заболеваний и зд</w:t>
      </w:r>
      <w:r w:rsidR="00491489" w:rsidRPr="00D10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орового образа жизни, а так же </w:t>
      </w:r>
      <w:r w:rsidR="00D822EA" w:rsidRPr="00D10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анкетировании посетителей</w:t>
      </w:r>
      <w:r w:rsidR="00491489" w:rsidRPr="00D10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D822EA" w:rsidRPr="00D10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целью выявления факторов риска развития сахарного диабета.</w:t>
      </w:r>
    </w:p>
    <w:p w14:paraId="795D8BB2" w14:textId="77777777" w:rsidR="00D822EA" w:rsidRPr="00D10943" w:rsidRDefault="00D822E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10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Следите на нашими Днями здоровья и Будьте Здоровы!</w:t>
      </w:r>
    </w:p>
    <w:p w14:paraId="14C523DA" w14:textId="0BBF387F" w:rsidR="00491489" w:rsidRPr="00D10943" w:rsidRDefault="00491489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10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Фельдшер отделения медицинской профилактики ГУЗ «ЛГП №1» </w:t>
      </w:r>
      <w:r w:rsidR="00D10943" w:rsidRPr="00D10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Ю. А.</w:t>
      </w:r>
      <w:r w:rsidRPr="00D109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Шидловская</w:t>
      </w:r>
    </w:p>
    <w:p w14:paraId="69FD2328" w14:textId="77777777" w:rsidR="00491489" w:rsidRPr="00491489" w:rsidRDefault="00491489" w:rsidP="00491489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91489">
        <w:rPr>
          <w:rFonts w:ascii="Times New Roman" w:hAnsi="Times New Roman" w:cs="Times New Roman"/>
          <w:noProof/>
          <w:color w:val="212529"/>
          <w:sz w:val="24"/>
          <w:szCs w:val="24"/>
          <w:shd w:val="clear" w:color="auto" w:fill="FFFFFF"/>
        </w:rPr>
        <w:drawing>
          <wp:inline distT="0" distB="0" distL="0" distR="0" wp14:anchorId="2F3AA1E1" wp14:editId="7761013D">
            <wp:extent cx="3000375" cy="2426884"/>
            <wp:effectExtent l="19050" t="0" r="9525" b="0"/>
            <wp:docPr id="7" name="Рисунок 5" descr="C:\Users\Марго\Desktop\волонтеры\IMG_20191109_094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го\Desktop\волонтеры\IMG_20191109_0947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2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489">
        <w:rPr>
          <w:rFonts w:ascii="Times New Roman" w:hAnsi="Times New Roman" w:cs="Times New Roman"/>
          <w:noProof/>
          <w:color w:val="212529"/>
          <w:sz w:val="24"/>
          <w:szCs w:val="24"/>
          <w:shd w:val="clear" w:color="auto" w:fill="FFFFFF"/>
        </w:rPr>
        <w:drawing>
          <wp:inline distT="0" distB="0" distL="0" distR="0" wp14:anchorId="5F796C75" wp14:editId="5042A28A">
            <wp:extent cx="2676525" cy="2425376"/>
            <wp:effectExtent l="19050" t="0" r="9525" b="0"/>
            <wp:docPr id="10" name="Рисунок 2" descr="C:\Users\Марго\Desktop\волонтеры\IMG_20191109_10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волонтеры\IMG_20191109_104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465" cy="243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489">
        <w:rPr>
          <w:rFonts w:ascii="Times New Roman" w:hAnsi="Times New Roman" w:cs="Times New Roman"/>
          <w:noProof/>
          <w:color w:val="212529"/>
          <w:sz w:val="24"/>
          <w:szCs w:val="24"/>
          <w:shd w:val="clear" w:color="auto" w:fill="FFFFFF"/>
        </w:rPr>
        <w:drawing>
          <wp:inline distT="0" distB="0" distL="0" distR="0" wp14:anchorId="27626066" wp14:editId="041901D9">
            <wp:extent cx="2412261" cy="2505075"/>
            <wp:effectExtent l="19050" t="0" r="7089" b="0"/>
            <wp:docPr id="9" name="Рисунок 3" descr="C:\Users\Марго\Desktop\волонтеры\IMG_20191109_10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о\Desktop\волонтеры\IMG_20191109_104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851" cy="250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489">
        <w:rPr>
          <w:rFonts w:ascii="Times New Roman" w:hAnsi="Times New Roman" w:cs="Times New Roman"/>
          <w:noProof/>
          <w:color w:val="212529"/>
          <w:sz w:val="24"/>
          <w:szCs w:val="24"/>
          <w:shd w:val="clear" w:color="auto" w:fill="FFFFFF"/>
        </w:rPr>
        <w:drawing>
          <wp:inline distT="0" distB="0" distL="0" distR="0" wp14:anchorId="4E689EAC" wp14:editId="1E9C1935">
            <wp:extent cx="3209925" cy="2505074"/>
            <wp:effectExtent l="19050" t="0" r="9525" b="0"/>
            <wp:docPr id="8" name="Рисунок 4" descr="C:\Users\Марго\Desktop\волонтеры\IMG_20191109_104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го\Desktop\волонтеры\IMG_20191109_104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042" cy="250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489" w:rsidRPr="00491489" w:rsidSect="0038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934"/>
    <w:rsid w:val="00311934"/>
    <w:rsid w:val="00385A11"/>
    <w:rsid w:val="00491489"/>
    <w:rsid w:val="004A6D35"/>
    <w:rsid w:val="00631DBE"/>
    <w:rsid w:val="00A04BAD"/>
    <w:rsid w:val="00D10943"/>
    <w:rsid w:val="00D8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077C"/>
  <w15:docId w15:val="{80D19B00-DAE8-459C-9E22-332CF71F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Alex</cp:lastModifiedBy>
  <cp:revision>3</cp:revision>
  <dcterms:created xsi:type="dcterms:W3CDTF">2019-11-09T14:27:00Z</dcterms:created>
  <dcterms:modified xsi:type="dcterms:W3CDTF">2019-11-11T06:21:00Z</dcterms:modified>
</cp:coreProperties>
</file>