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B3A8C">
        <w:rPr>
          <w:b/>
        </w:rPr>
        <w:t>3</w:t>
      </w:r>
      <w:r>
        <w:rPr>
          <w:b/>
        </w:rPr>
        <w:t xml:space="preserve"> г. по 3</w:t>
      </w:r>
      <w:r w:rsidR="00D30CF8">
        <w:rPr>
          <w:b/>
        </w:rPr>
        <w:t>0</w:t>
      </w:r>
      <w:r>
        <w:rPr>
          <w:b/>
        </w:rPr>
        <w:t>.</w:t>
      </w:r>
      <w:r w:rsidR="009B3A8C">
        <w:rPr>
          <w:b/>
        </w:rPr>
        <w:t>0</w:t>
      </w:r>
      <w:r w:rsidR="00D30CF8">
        <w:rPr>
          <w:b/>
        </w:rPr>
        <w:t>9</w:t>
      </w:r>
      <w:r>
        <w:rPr>
          <w:b/>
        </w:rPr>
        <w:t>.202</w:t>
      </w:r>
      <w:r w:rsidR="009B3A8C">
        <w:rPr>
          <w:b/>
        </w:rPr>
        <w:t>3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План по ДВН на 2023</w:t>
      </w:r>
      <w:r w:rsidR="00EF286B">
        <w:t xml:space="preserve"> год </w:t>
      </w:r>
      <w:r>
        <w:t>4990</w:t>
      </w:r>
      <w:r w:rsidR="00EF286B">
        <w:t xml:space="preserve"> человек, выполнено </w:t>
      </w:r>
      <w:r w:rsidR="00D30CF8">
        <w:t>3822</w:t>
      </w:r>
      <w:r w:rsidR="00EF286B">
        <w:t xml:space="preserve">– </w:t>
      </w:r>
      <w:r w:rsidR="00D30CF8">
        <w:t>76,6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EE7EEB">
        <w:t>1</w:t>
      </w:r>
      <w:r w:rsidR="00D30CF8">
        <w:t>524</w:t>
      </w:r>
      <w:r w:rsidR="00A07EE2">
        <w:t xml:space="preserve"> </w:t>
      </w:r>
      <w:r>
        <w:t xml:space="preserve">человек </w:t>
      </w:r>
      <w:r w:rsidR="00EE7EEB">
        <w:t xml:space="preserve">– </w:t>
      </w:r>
      <w:r w:rsidR="00D30CF8">
        <w:t>40</w:t>
      </w:r>
      <w:r w:rsidR="00EE7EEB">
        <w:t>.0%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ПМО план на 2023</w:t>
      </w:r>
      <w:r w:rsidR="00EF286B">
        <w:t xml:space="preserve">год </w:t>
      </w:r>
      <w:r w:rsidR="00A07EE2">
        <w:t>1</w:t>
      </w:r>
      <w:r>
        <w:t xml:space="preserve">222 </w:t>
      </w:r>
      <w:r w:rsidR="00EF286B">
        <w:t>человек</w:t>
      </w:r>
      <w:r>
        <w:t>а</w:t>
      </w:r>
      <w:r w:rsidR="00EE7EEB">
        <w:t xml:space="preserve">, выполнено– </w:t>
      </w:r>
      <w:r w:rsidR="00D30CF8">
        <w:t>1006</w:t>
      </w:r>
      <w:r w:rsidR="00EF286B">
        <w:t xml:space="preserve"> –</w:t>
      </w:r>
      <w:r>
        <w:t xml:space="preserve"> </w:t>
      </w:r>
      <w:r w:rsidR="00D30CF8">
        <w:t>82,3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B3A8C">
        <w:t xml:space="preserve">3 год 455 </w:t>
      </w:r>
      <w:r>
        <w:t xml:space="preserve">человек, выполнено </w:t>
      </w:r>
      <w:r w:rsidR="00D30CF8">
        <w:t>339</w:t>
      </w:r>
      <w:r>
        <w:t xml:space="preserve"> – </w:t>
      </w:r>
      <w:r w:rsidR="00D30CF8">
        <w:t>74,5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9B3A8C"/>
    <w:rsid w:val="00A07EE2"/>
    <w:rsid w:val="00A43702"/>
    <w:rsid w:val="00CA095D"/>
    <w:rsid w:val="00D30CF8"/>
    <w:rsid w:val="00E223C2"/>
    <w:rsid w:val="00E34BA6"/>
    <w:rsid w:val="00E555C5"/>
    <w:rsid w:val="00EE7EEB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12B21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2022-11-15T10:32:00Z</dcterms:created>
  <dcterms:modified xsi:type="dcterms:W3CDTF">2023-10-04T08:36:00Z</dcterms:modified>
</cp:coreProperties>
</file>