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B" w:rsidRDefault="004144C9" w:rsidP="008F3667">
      <w:pPr>
        <w:jc w:val="both"/>
      </w:pPr>
      <w:r>
        <w:t xml:space="preserve">25 апреля 2018 года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Долгоруково на центральной площади, состоялась акция «Утренняя гимнастика в рабочих  коллективах района»  в рамках приоритетного проекта «Здоровый регион». </w:t>
      </w:r>
    </w:p>
    <w:p w:rsidR="008F3667" w:rsidRDefault="004144C9" w:rsidP="008F3667">
      <w:pPr>
        <w:jc w:val="both"/>
      </w:pPr>
      <w:r>
        <w:t xml:space="preserve">Со стороны ГУЗ </w:t>
      </w:r>
      <w:proofErr w:type="spellStart"/>
      <w:r>
        <w:t>Долгоруковская</w:t>
      </w:r>
      <w:proofErr w:type="spellEnd"/>
      <w:r>
        <w:t xml:space="preserve"> РБ осуществился</w:t>
      </w:r>
      <w:r w:rsidR="008F3667">
        <w:t xml:space="preserve"> выезд  «передвижного  центра здоровья», в котором все желающие могли сдать анализ крови на уровень глюкозы</w:t>
      </w:r>
      <w:proofErr w:type="gramStart"/>
      <w:r w:rsidR="008F3667">
        <w:t xml:space="preserve"> ,</w:t>
      </w:r>
      <w:proofErr w:type="gramEnd"/>
      <w:r w:rsidR="008F3667">
        <w:t xml:space="preserve"> а также холестерин, измерить артериальное давление, проверить остроту зрения , пройти ЭКГ, провести антропометрию. </w:t>
      </w:r>
    </w:p>
    <w:p w:rsidR="00DB5829" w:rsidRDefault="008F3667" w:rsidP="008F3667">
      <w:pPr>
        <w:jc w:val="both"/>
      </w:pPr>
      <w:r>
        <w:t xml:space="preserve">В «Передвижном центре здоровья » работали  медицинские сестры ГУЗ </w:t>
      </w:r>
      <w:proofErr w:type="spellStart"/>
      <w:r>
        <w:t>Долгорукоской</w:t>
      </w:r>
      <w:proofErr w:type="spellEnd"/>
      <w:r>
        <w:t xml:space="preserve"> РБ: </w:t>
      </w:r>
      <w:r w:rsidR="00DB5829">
        <w:t>Глушкова Ирина</w:t>
      </w:r>
      <w:r>
        <w:t xml:space="preserve">, Комарова Светлана, Анастасия Козырева, Татьяна Мартынова, Диана Матвиенко. </w:t>
      </w:r>
      <w:r w:rsidR="00DB5829">
        <w:t xml:space="preserve"> </w:t>
      </w:r>
    </w:p>
    <w:p w:rsidR="008F3667" w:rsidRDefault="00DB5829" w:rsidP="008F3667">
      <w:pPr>
        <w:jc w:val="both"/>
      </w:pPr>
      <w:r>
        <w:t xml:space="preserve">Также </w:t>
      </w:r>
      <w:r w:rsidR="00FB233D">
        <w:t xml:space="preserve">в рамках проекта «Здоровый регион» </w:t>
      </w:r>
      <w:r>
        <w:t xml:space="preserve">в актовом зале Администрации </w:t>
      </w:r>
      <w:proofErr w:type="spellStart"/>
      <w:r>
        <w:t>Долгоруковского</w:t>
      </w:r>
      <w:proofErr w:type="spellEnd"/>
      <w:r>
        <w:t xml:space="preserve"> района   были прочитаны</w:t>
      </w:r>
      <w:r w:rsidR="00FB233D">
        <w:t xml:space="preserve"> лекции на тему</w:t>
      </w:r>
      <w:r>
        <w:t xml:space="preserve"> </w:t>
      </w:r>
      <w:r w:rsidR="00FB233D">
        <w:t>«Здоровый образ</w:t>
      </w:r>
      <w:r>
        <w:t xml:space="preserve"> жизни</w:t>
      </w:r>
      <w:r w:rsidR="00FB233D">
        <w:t>», «Наркомания</w:t>
      </w:r>
      <w:proofErr w:type="gramStart"/>
      <w:r w:rsidR="00FB233D">
        <w:t xml:space="preserve"> ,</w:t>
      </w:r>
      <w:proofErr w:type="gramEnd"/>
      <w:r w:rsidR="00FB233D">
        <w:t xml:space="preserve"> как медико-социальная проблема». Читали в</w:t>
      </w:r>
      <w:r>
        <w:t>рач бакте</w:t>
      </w:r>
      <w:r w:rsidR="0096255C">
        <w:t xml:space="preserve">риолог </w:t>
      </w:r>
      <w:proofErr w:type="spellStart"/>
      <w:r w:rsidR="0096255C">
        <w:t>Дорохина</w:t>
      </w:r>
      <w:proofErr w:type="spellEnd"/>
      <w:r w:rsidR="0096255C">
        <w:t xml:space="preserve"> Галина Николаевна </w:t>
      </w:r>
      <w:bookmarkStart w:id="0" w:name="_GoBack"/>
      <w:bookmarkEnd w:id="0"/>
      <w:r>
        <w:t>и врач медицинской профилактики Кириченко Екатерина Геннадьевна.</w:t>
      </w:r>
    </w:p>
    <w:sectPr w:rsidR="008F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9A"/>
    <w:rsid w:val="001952FA"/>
    <w:rsid w:val="004144C9"/>
    <w:rsid w:val="008F3667"/>
    <w:rsid w:val="0096255C"/>
    <w:rsid w:val="00D93A9A"/>
    <w:rsid w:val="00DB5829"/>
    <w:rsid w:val="00FB233D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2018-04-25T10:30:00Z</dcterms:created>
  <dcterms:modified xsi:type="dcterms:W3CDTF">2018-04-25T11:10:00Z</dcterms:modified>
</cp:coreProperties>
</file>